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055B" w14:textId="77777777"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6AFBEE24" wp14:editId="5DEBCDB8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4A00" w14:textId="77777777"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14:paraId="6B86C8F3" w14:textId="77777777"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14:paraId="2CD80226" w14:textId="77777777"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14:paraId="75D7269F" w14:textId="77777777" w:rsidR="00300DEB" w:rsidRPr="00D47956" w:rsidRDefault="00300DEB" w:rsidP="00300DEB">
      <w:r>
        <w:t xml:space="preserve">Resources for Excellence </w:t>
      </w:r>
      <w:r w:rsidR="004078C7">
        <w:t xml:space="preserve">(RFE)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</w:t>
      </w:r>
      <w:r w:rsidR="004078C7">
        <w:t>M</w:t>
      </w:r>
      <w:r>
        <w:t xml:space="preserve">ission and </w:t>
      </w:r>
      <w:r w:rsidR="004078C7">
        <w:t>G</w:t>
      </w:r>
      <w:r>
        <w:t>oals</w:t>
      </w:r>
      <w:r w:rsidR="004078C7">
        <w:t xml:space="preserve"> &amp; Strategic Initiatives</w:t>
      </w:r>
      <w:r>
        <w:t xml:space="preserve"> of Hillsborough Community College.   </w:t>
      </w:r>
      <w:hyperlink r:id="rId8" w:history="1"/>
      <w:r w:rsidR="00D47956" w:rsidRPr="00D47956">
        <w:t xml:space="preserve">RFE </w:t>
      </w:r>
      <w:r w:rsidR="00D47956">
        <w:t>applications will be reviewed an</w:t>
      </w:r>
      <w:r w:rsidR="004078C7">
        <w:t>d</w:t>
      </w:r>
      <w:r w:rsidR="00D47956">
        <w:t xml:space="preserve"> prioritized for funding by a committee made up of HCC faculty and staff representing all campuses.</w:t>
      </w:r>
    </w:p>
    <w:p w14:paraId="59F19227" w14:textId="77777777" w:rsidR="00300DEB" w:rsidRPr="00D47956" w:rsidRDefault="00300DEB" w:rsidP="00300DEB">
      <w:pPr>
        <w:rPr>
          <w:sz w:val="14"/>
        </w:rPr>
      </w:pPr>
    </w:p>
    <w:p w14:paraId="2380CDB1" w14:textId="77777777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14:paraId="1F5FCBE1" w14:textId="77777777" w:rsidR="00EF22D0" w:rsidRDefault="00300DEB" w:rsidP="00300DEB">
      <w:r>
        <w:t xml:space="preserve">You can apply by submitting an application by the following deadlines: </w:t>
      </w:r>
    </w:p>
    <w:p w14:paraId="3292677E" w14:textId="42E8798E" w:rsidR="00300DEB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</w:t>
      </w:r>
      <w:r w:rsidR="00372D00">
        <w:rPr>
          <w:b/>
        </w:rPr>
        <w:t>–</w:t>
      </w:r>
      <w:r w:rsidR="00181699">
        <w:rPr>
          <w:b/>
        </w:rPr>
        <w:t xml:space="preserve"> </w:t>
      </w:r>
      <w:r w:rsidR="00372D00">
        <w:rPr>
          <w:b/>
        </w:rPr>
        <w:t>October 24th</w:t>
      </w:r>
      <w:r w:rsidR="00EE40E3">
        <w:rPr>
          <w:b/>
        </w:rPr>
        <w:t>, 202</w:t>
      </w:r>
      <w:r w:rsidR="002807D3">
        <w:rPr>
          <w:b/>
        </w:rPr>
        <w:t>1</w:t>
      </w:r>
    </w:p>
    <w:p w14:paraId="71351FEA" w14:textId="77777777" w:rsidR="00C23700" w:rsidRDefault="00C23700" w:rsidP="00300DEB">
      <w:pPr>
        <w:rPr>
          <w:b/>
          <w:sz w:val="28"/>
          <w:szCs w:val="28"/>
        </w:rPr>
      </w:pPr>
    </w:p>
    <w:p w14:paraId="4F3D28C7" w14:textId="19FF4635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14:paraId="785228E4" w14:textId="77777777"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14:paraId="02F7A16D" w14:textId="77777777" w:rsidR="00300DEB" w:rsidRPr="00D47956" w:rsidRDefault="00300DEB" w:rsidP="00300DEB">
      <w:pPr>
        <w:rPr>
          <w:sz w:val="12"/>
        </w:rPr>
      </w:pPr>
    </w:p>
    <w:p w14:paraId="70F889F8" w14:textId="77777777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14:paraId="09D1D1DB" w14:textId="77777777" w:rsidR="00300DEB" w:rsidRDefault="00300DEB" w:rsidP="00300DEB">
      <w:r>
        <w:t>1.  Awards range from $500 to $2,500 and must be used within one year of the award.</w:t>
      </w:r>
    </w:p>
    <w:p w14:paraId="516C722F" w14:textId="77777777" w:rsidR="00300DEB" w:rsidRDefault="00300DEB" w:rsidP="00300DEB">
      <w:r>
        <w:t>2.  Equipment or materials purchased will become the property of HCC.</w:t>
      </w:r>
    </w:p>
    <w:p w14:paraId="486554AF" w14:textId="77777777"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14:paraId="726E8EB8" w14:textId="77777777"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14:paraId="16661E2F" w14:textId="77777777" w:rsidR="00300DEB" w:rsidRDefault="00300DEB" w:rsidP="00300DEB">
      <w:r>
        <w:t>5.  No portion of the award can be used for stipend or supplemental pay for HCC employees or students.</w:t>
      </w:r>
    </w:p>
    <w:p w14:paraId="66A0B5EE" w14:textId="77777777" w:rsidR="00300DEB" w:rsidRDefault="00300DEB" w:rsidP="00300DEB">
      <w:r>
        <w:t>6.  Collaboration is encouraged.</w:t>
      </w:r>
    </w:p>
    <w:p w14:paraId="3E7068E4" w14:textId="77777777" w:rsidR="00300DEB" w:rsidRDefault="001559CA" w:rsidP="00300DEB">
      <w:r>
        <w:t xml:space="preserve">7.  </w:t>
      </w:r>
      <w:r w:rsidR="004078C7">
        <w:t>Email</w:t>
      </w:r>
      <w:r>
        <w:t xml:space="preserve"> the completed and approved application to </w:t>
      </w:r>
      <w:hyperlink r:id="rId9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14:paraId="7974CF36" w14:textId="77777777" w:rsidR="00713B36" w:rsidRDefault="00713B36" w:rsidP="00300DEB">
      <w:pPr>
        <w:pStyle w:val="NoSpacing"/>
        <w:rPr>
          <w:b/>
        </w:rPr>
        <w:sectPr w:rsidR="00713B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E4966" w14:textId="77777777"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3A3FE263" wp14:editId="3FDCC1F0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8E6C" w14:textId="77777777" w:rsidR="00713B36" w:rsidRDefault="00713B36" w:rsidP="00300DEB">
      <w:pPr>
        <w:pStyle w:val="NoSpacing"/>
        <w:rPr>
          <w:b/>
        </w:rPr>
      </w:pPr>
    </w:p>
    <w:p w14:paraId="1A6E79D6" w14:textId="77777777"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14:paraId="1B44CDDA" w14:textId="4370925A" w:rsidR="00300DEB" w:rsidRDefault="0080492D" w:rsidP="00300DEB">
      <w:r>
        <w:t xml:space="preserve">Fiscal Year </w:t>
      </w:r>
      <w:r w:rsidR="00937498">
        <w:t>Fall 202</w:t>
      </w:r>
      <w:r w:rsidR="00372D00">
        <w:t>1</w:t>
      </w:r>
      <w:r w:rsidR="00937498">
        <w:t>- Spring 202</w:t>
      </w:r>
      <w:r w:rsidR="00372D00">
        <w:t>2</w:t>
      </w:r>
    </w:p>
    <w:p w14:paraId="3999E622" w14:textId="77777777" w:rsidR="00713B36" w:rsidRDefault="00713B36" w:rsidP="00300DEB"/>
    <w:p w14:paraId="601E7A32" w14:textId="77777777"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14:paraId="0C42B3D2" w14:textId="77777777" w:rsidR="00300DEB" w:rsidRDefault="00300DEB" w:rsidP="00300DEB">
      <w:r>
        <w:t>Employee Name:</w:t>
      </w:r>
    </w:p>
    <w:p w14:paraId="75F94917" w14:textId="77777777" w:rsidR="00EF22D0" w:rsidRDefault="00EF22D0" w:rsidP="00300DEB">
      <w:r>
        <w:t>Position/Title:</w:t>
      </w:r>
    </w:p>
    <w:p w14:paraId="7775F455" w14:textId="77777777" w:rsidR="00300DEB" w:rsidRDefault="00300DEB" w:rsidP="00300DEB">
      <w:r>
        <w:t>Campus</w:t>
      </w:r>
      <w:r w:rsidR="00583491">
        <w:t>:</w:t>
      </w:r>
      <w:r>
        <w:t xml:space="preserve"> </w:t>
      </w:r>
    </w:p>
    <w:p w14:paraId="032B6030" w14:textId="77777777" w:rsidR="00300DEB" w:rsidRDefault="00300DEB" w:rsidP="00300DEB">
      <w:r>
        <w:t>Department:</w:t>
      </w:r>
    </w:p>
    <w:p w14:paraId="3215B5EE" w14:textId="77777777" w:rsidR="00300DEB" w:rsidRDefault="00300DEB" w:rsidP="00300DEB">
      <w:r>
        <w:t>Position:</w:t>
      </w:r>
    </w:p>
    <w:p w14:paraId="05F1308D" w14:textId="77777777" w:rsidR="00300DEB" w:rsidRDefault="00300DEB" w:rsidP="00300DEB">
      <w:r>
        <w:t>Email Address</w:t>
      </w:r>
      <w:r w:rsidR="00EF22D0">
        <w:t>:</w:t>
      </w:r>
    </w:p>
    <w:p w14:paraId="10E04779" w14:textId="77777777" w:rsidR="00300DEB" w:rsidRDefault="00300DEB" w:rsidP="00300DEB">
      <w:r>
        <w:t>Phone Number</w:t>
      </w:r>
      <w:r w:rsidR="00EF22D0">
        <w:t>:</w:t>
      </w:r>
    </w:p>
    <w:p w14:paraId="0722B3EB" w14:textId="77777777" w:rsidR="00300DEB" w:rsidRDefault="00300DEB" w:rsidP="00300DEB">
      <w:r>
        <w:t xml:space="preserve"> </w:t>
      </w:r>
    </w:p>
    <w:p w14:paraId="595CF25F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14:paraId="5DCB0299" w14:textId="77777777" w:rsidR="00300DEB" w:rsidRDefault="00300DEB" w:rsidP="00300DEB"/>
    <w:p w14:paraId="502F8A7D" w14:textId="77777777" w:rsidR="00BE2A79" w:rsidRDefault="00BE2A79" w:rsidP="00300DEB"/>
    <w:p w14:paraId="4AE0AE42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14:paraId="2889F371" w14:textId="77777777" w:rsidR="00300DEB" w:rsidRDefault="00300DEB" w:rsidP="00300DEB"/>
    <w:p w14:paraId="4F4D0B3E" w14:textId="77777777"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14:paraId="59B53784" w14:textId="77777777" w:rsidR="00181699" w:rsidRDefault="00181699" w:rsidP="00300DEB">
      <w:pPr>
        <w:rPr>
          <w:b/>
        </w:rPr>
      </w:pPr>
    </w:p>
    <w:p w14:paraId="181FB5AC" w14:textId="77777777"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14:paraId="13893E7C" w14:textId="77777777" w:rsidR="00EE40E3" w:rsidRDefault="00EE40E3" w:rsidP="00300DEB">
      <w:pPr>
        <w:rPr>
          <w:b/>
        </w:rPr>
      </w:pPr>
    </w:p>
    <w:p w14:paraId="132EDAF7" w14:textId="77777777"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14:paraId="0792E6E3" w14:textId="77777777" w:rsidR="00EE40E3" w:rsidRPr="00300DEB" w:rsidRDefault="00EE40E3" w:rsidP="00300DEB">
      <w:pPr>
        <w:rPr>
          <w:b/>
        </w:rPr>
      </w:pPr>
    </w:p>
    <w:p w14:paraId="29B04BF0" w14:textId="77777777"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14:paraId="6B5DF5E0" w14:textId="77777777" w:rsidR="00181699" w:rsidRDefault="00181699" w:rsidP="00300DEB">
      <w:pPr>
        <w:rPr>
          <w:b/>
        </w:rPr>
      </w:pPr>
    </w:p>
    <w:p w14:paraId="0EAE7B5A" w14:textId="77777777"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4078C7">
        <w:rPr>
          <w:b/>
        </w:rPr>
        <w:t xml:space="preserve"> &amp; strategic initiatives</w:t>
      </w:r>
      <w:r w:rsidR="00EE40E3">
        <w:rPr>
          <w:b/>
        </w:rPr>
        <w:t>? See college goals</w:t>
      </w:r>
      <w:r w:rsidR="004078C7">
        <w:rPr>
          <w:b/>
        </w:rPr>
        <w:t>/initiatives</w:t>
      </w:r>
      <w:r w:rsidR="00EE40E3">
        <w:rPr>
          <w:b/>
        </w:rPr>
        <w:t xml:space="preserve">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14:paraId="56BEF19A" w14:textId="77777777" w:rsidR="00300DEB" w:rsidRDefault="00300DEB" w:rsidP="00300DEB">
      <w:r>
        <w:t xml:space="preserve"> </w:t>
      </w:r>
    </w:p>
    <w:p w14:paraId="76478CD7" w14:textId="77777777" w:rsidR="00300DEB" w:rsidRPr="00300DEB" w:rsidRDefault="00181699" w:rsidP="00300DEB">
      <w:pPr>
        <w:rPr>
          <w:b/>
        </w:rPr>
      </w:pPr>
      <w:r>
        <w:rPr>
          <w:b/>
        </w:rPr>
        <w:lastRenderedPageBreak/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14:paraId="31F30386" w14:textId="77777777" w:rsidR="00300DEB" w:rsidRDefault="00300DEB" w:rsidP="00300DEB"/>
    <w:p w14:paraId="52DB096A" w14:textId="77777777"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14:paraId="38050A44" w14:textId="77777777" w:rsidR="00300DEB" w:rsidRPr="00713B36" w:rsidRDefault="00300DEB" w:rsidP="00300DEB"/>
    <w:p w14:paraId="3467959D" w14:textId="77777777" w:rsidR="00300DEB" w:rsidRDefault="00300DEB" w:rsidP="00300DEB"/>
    <w:p w14:paraId="04E389BF" w14:textId="77777777"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="004078C7">
        <w:rPr>
          <w:b/>
        </w:rPr>
        <w:t>How will funds be used?</w:t>
      </w:r>
      <w:r>
        <w:rPr>
          <w:b/>
        </w:rPr>
        <w:t xml:space="preserve">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14:paraId="28281278" w14:textId="77777777" w:rsidR="00713B36" w:rsidRDefault="00713B36" w:rsidP="00713B36">
      <w:pPr>
        <w:ind w:left="720" w:hanging="720"/>
        <w:rPr>
          <w:b/>
        </w:rPr>
      </w:pPr>
    </w:p>
    <w:p w14:paraId="24595445" w14:textId="77777777" w:rsidR="00713B36" w:rsidRDefault="00713B36" w:rsidP="00713B36">
      <w:pPr>
        <w:ind w:left="720" w:hanging="720"/>
        <w:rPr>
          <w:b/>
        </w:rPr>
      </w:pPr>
    </w:p>
    <w:p w14:paraId="1202AA45" w14:textId="77777777"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14:paraId="0B4ACC52" w14:textId="77777777" w:rsidR="00300DEB" w:rsidRDefault="00300DEB" w:rsidP="00300DEB"/>
    <w:p w14:paraId="4F8D228E" w14:textId="77777777" w:rsidR="00713B36" w:rsidRPr="00300DEB" w:rsidRDefault="00713B36" w:rsidP="00300DEB">
      <w:pPr>
        <w:rPr>
          <w:b/>
        </w:rPr>
      </w:pPr>
    </w:p>
    <w:p w14:paraId="74738756" w14:textId="77777777"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14:paraId="0F1BE1B6" w14:textId="77777777" w:rsidR="00EE40E3" w:rsidRDefault="00EE40E3" w:rsidP="00EE40E3">
      <w:pPr>
        <w:rPr>
          <w:b/>
        </w:rPr>
      </w:pPr>
    </w:p>
    <w:p w14:paraId="3BAEB326" w14:textId="77777777" w:rsidR="00EE40E3" w:rsidRDefault="00EE40E3" w:rsidP="00EE40E3">
      <w:pPr>
        <w:rPr>
          <w:b/>
        </w:rPr>
      </w:pPr>
    </w:p>
    <w:p w14:paraId="381B7CD7" w14:textId="77777777"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14:paraId="11911B40" w14:textId="77777777" w:rsidR="00583491" w:rsidRDefault="00583491" w:rsidP="00EE40E3">
      <w:pPr>
        <w:rPr>
          <w:b/>
        </w:rPr>
      </w:pPr>
    </w:p>
    <w:p w14:paraId="06CF233F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14:paraId="5387D5D1" w14:textId="77777777" w:rsidR="00300DEB" w:rsidRDefault="00300DEB" w:rsidP="00713B36">
      <w:pPr>
        <w:ind w:left="720" w:firstLine="720"/>
      </w:pPr>
      <w:r>
        <w:t>_____</w:t>
      </w:r>
      <w:proofErr w:type="gramStart"/>
      <w:r>
        <w:t>_  Yes</w:t>
      </w:r>
      <w:proofErr w:type="gramEnd"/>
      <w:r>
        <w:t xml:space="preserve">               _____</w:t>
      </w:r>
      <w:r w:rsidR="004078C7">
        <w:t>_ No</w:t>
      </w:r>
    </w:p>
    <w:p w14:paraId="1D229A08" w14:textId="77777777" w:rsidR="00300DEB" w:rsidRDefault="00300DEB" w:rsidP="00300DEB"/>
    <w:p w14:paraId="537BD5FC" w14:textId="77777777"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14:paraId="50CCFD69" w14:textId="77777777"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>" below, I agree to serve as the budget supervisor if this project is selected for funding</w:t>
      </w:r>
      <w:r w:rsidR="004078C7">
        <w:t xml:space="preserve"> and to approve all expenditures</w:t>
      </w:r>
      <w:r>
        <w:t xml:space="preserve">.  </w:t>
      </w:r>
    </w:p>
    <w:p w14:paraId="63228F51" w14:textId="77777777" w:rsidR="00300DEB" w:rsidRDefault="00300DEB" w:rsidP="00300DEB">
      <w:r>
        <w:t>______    Yes                 ______ No</w:t>
      </w:r>
    </w:p>
    <w:p w14:paraId="3FE0FF07" w14:textId="77777777" w:rsidR="00300DEB" w:rsidRDefault="00300DEB" w:rsidP="00300DEB">
      <w:pPr>
        <w:pBdr>
          <w:bottom w:val="single" w:sz="12" w:space="1" w:color="auto"/>
        </w:pBdr>
      </w:pPr>
    </w:p>
    <w:p w14:paraId="35A478E6" w14:textId="77777777" w:rsidR="00EE40E3" w:rsidRDefault="00EE40E3" w:rsidP="00300DEB">
      <w:pPr>
        <w:pBdr>
          <w:bottom w:val="single" w:sz="12" w:space="1" w:color="auto"/>
        </w:pBdr>
      </w:pPr>
    </w:p>
    <w:p w14:paraId="01BEE2BB" w14:textId="77777777"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130CC4E0" w14:textId="77777777" w:rsidR="00713B36" w:rsidRDefault="00713B36" w:rsidP="00300DEB">
      <w:r>
        <w:t>PRINT NAME: ____________________________________________</w:t>
      </w:r>
    </w:p>
    <w:p w14:paraId="6BE98DE8" w14:textId="77777777" w:rsidR="00F1465D" w:rsidRDefault="00F1465D" w:rsidP="00C74851">
      <w:pPr>
        <w:jc w:val="center"/>
      </w:pPr>
      <w:r>
        <w:br w:type="page"/>
      </w:r>
      <w:r>
        <w:rPr>
          <w:b/>
          <w:bCs/>
        </w:rPr>
        <w:lastRenderedPageBreak/>
        <w:t>HCC Mission</w:t>
      </w:r>
    </w:p>
    <w:p w14:paraId="79F5E787" w14:textId="77777777"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</w:t>
      </w:r>
      <w:r w:rsidR="000D72AE">
        <w:rPr>
          <w:i/>
          <w:iCs/>
          <w:sz w:val="22"/>
          <w:szCs w:val="22"/>
        </w:rPr>
        <w:t>May 22, 2019</w:t>
      </w:r>
      <w:r>
        <w:rPr>
          <w:i/>
          <w:iCs/>
          <w:sz w:val="22"/>
          <w:szCs w:val="22"/>
        </w:rPr>
        <w:t xml:space="preserve"> </w:t>
      </w:r>
    </w:p>
    <w:p w14:paraId="69C015C2" w14:textId="77777777" w:rsidR="000D72AE" w:rsidRPr="000D72AE" w:rsidRDefault="000D72AE" w:rsidP="000D72AE">
      <w:pPr>
        <w:spacing w:after="0" w:line="240" w:lineRule="auto"/>
        <w:jc w:val="center"/>
      </w:pPr>
      <w:r w:rsidRPr="000D72AE">
        <w:t xml:space="preserve">To </w:t>
      </w:r>
      <w:r w:rsidRPr="000D72AE">
        <w:rPr>
          <w:b/>
        </w:rPr>
        <w:t>transform lives</w:t>
      </w:r>
      <w:r w:rsidRPr="000D72AE">
        <w:t xml:space="preserve"> by providing open access to an exceptional teaching and learning environment that inspires students to contribute to the local community and global society.</w:t>
      </w:r>
    </w:p>
    <w:p w14:paraId="090FAD17" w14:textId="77777777"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14:paraId="396FF744" w14:textId="77777777"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14:paraId="176DB01E" w14:textId="77777777" w:rsidR="000D72AE" w:rsidRPr="000D72AE" w:rsidRDefault="000D72AE" w:rsidP="000D72AE">
      <w:pPr>
        <w:spacing w:after="0" w:line="240" w:lineRule="auto"/>
        <w:rPr>
          <w:bCs/>
        </w:rPr>
      </w:pPr>
      <w:r w:rsidRPr="000D72AE">
        <w:rPr>
          <w:bCs/>
        </w:rPr>
        <w:t>To promote a thriving community in which students achieve their full potential by providing access to an affordable, innovative, high quality, and lifelong education.</w:t>
      </w:r>
    </w:p>
    <w:p w14:paraId="660A1C27" w14:textId="77777777"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14:paraId="2CE6F948" w14:textId="77777777"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14:paraId="33F61553" w14:textId="77777777"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14:paraId="029CE6A6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58492B72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14:paraId="0A1496A7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14:paraId="52E42DCE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14:paraId="16BE06F7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14:paraId="131DDE04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14:paraId="7BDB0056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14:paraId="1BA8EEFC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14:paraId="3AE50A3F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14:paraId="7FC6DE69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14:paraId="0B4F65F2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0006BBE0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14:paraId="1D623461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14:paraId="5B8022F6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14:paraId="5DCA27E8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14:paraId="2F69E8BE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14:paraId="0D12855D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14:paraId="1A92E713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10B796C7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14:paraId="6E1FFFB8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14:paraId="5CA23538" w14:textId="77777777"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14:paraId="55E09D74" w14:textId="77777777"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14:paraId="25054B80" w14:textId="77777777"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14:paraId="572E379A" w14:textId="77777777"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14:paraId="23180170" w14:textId="77777777"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E317" wp14:editId="56FCA718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57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3756" wp14:editId="518E9C22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C04F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9F8A" wp14:editId="50DD4D2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636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434052"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071F" w14:textId="77777777" w:rsidR="00D42B71" w:rsidRDefault="00D42B71" w:rsidP="00434052">
      <w:pPr>
        <w:spacing w:after="0" w:line="240" w:lineRule="auto"/>
      </w:pPr>
      <w:r>
        <w:separator/>
      </w:r>
    </w:p>
  </w:endnote>
  <w:endnote w:type="continuationSeparator" w:id="0">
    <w:p w14:paraId="775BB243" w14:textId="77777777" w:rsidR="00D42B71" w:rsidRDefault="00D42B71" w:rsidP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4F3" w14:textId="77777777" w:rsidR="00434052" w:rsidRPr="00434052" w:rsidRDefault="00434052">
    <w:pPr>
      <w:pStyle w:val="Footer"/>
      <w:rPr>
        <w:sz w:val="16"/>
      </w:rPr>
    </w:pPr>
    <w:r>
      <w:tab/>
    </w:r>
    <w:r>
      <w:tab/>
    </w:r>
    <w:r w:rsidRPr="00434052">
      <w:rPr>
        <w:sz w:val="16"/>
      </w:rPr>
      <w:t>09/2020</w:t>
    </w:r>
  </w:p>
  <w:p w14:paraId="044F3B4E" w14:textId="77777777" w:rsidR="00434052" w:rsidRDefault="0043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E287" w14:textId="77777777" w:rsidR="00D42B71" w:rsidRDefault="00D42B71" w:rsidP="00434052">
      <w:pPr>
        <w:spacing w:after="0" w:line="240" w:lineRule="auto"/>
      </w:pPr>
      <w:r>
        <w:separator/>
      </w:r>
    </w:p>
  </w:footnote>
  <w:footnote w:type="continuationSeparator" w:id="0">
    <w:p w14:paraId="7F1ADAE8" w14:textId="77777777" w:rsidR="00D42B71" w:rsidRDefault="00D42B71" w:rsidP="004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EB"/>
    <w:rsid w:val="00004D9C"/>
    <w:rsid w:val="00030555"/>
    <w:rsid w:val="000D2337"/>
    <w:rsid w:val="000D72AE"/>
    <w:rsid w:val="001559CA"/>
    <w:rsid w:val="0017643B"/>
    <w:rsid w:val="00181699"/>
    <w:rsid w:val="001F61E0"/>
    <w:rsid w:val="00220738"/>
    <w:rsid w:val="0025475C"/>
    <w:rsid w:val="002807D3"/>
    <w:rsid w:val="00292401"/>
    <w:rsid w:val="00297464"/>
    <w:rsid w:val="00300DEB"/>
    <w:rsid w:val="00372D00"/>
    <w:rsid w:val="004078C7"/>
    <w:rsid w:val="00434052"/>
    <w:rsid w:val="00553063"/>
    <w:rsid w:val="00583491"/>
    <w:rsid w:val="00594A01"/>
    <w:rsid w:val="006D57F9"/>
    <w:rsid w:val="00713B36"/>
    <w:rsid w:val="0080492D"/>
    <w:rsid w:val="00937498"/>
    <w:rsid w:val="00BE2A79"/>
    <w:rsid w:val="00C02472"/>
    <w:rsid w:val="00C04A7B"/>
    <w:rsid w:val="00C23700"/>
    <w:rsid w:val="00C30467"/>
    <w:rsid w:val="00C74851"/>
    <w:rsid w:val="00CC3082"/>
    <w:rsid w:val="00CD44F9"/>
    <w:rsid w:val="00D42B71"/>
    <w:rsid w:val="00D47956"/>
    <w:rsid w:val="00E144D7"/>
    <w:rsid w:val="00E52B01"/>
    <w:rsid w:val="00EE40E3"/>
    <w:rsid w:val="00EF22D0"/>
    <w:rsid w:val="00F1465D"/>
    <w:rsid w:val="00F36F63"/>
    <w:rsid w:val="00FD31F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2E7D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8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52"/>
  </w:style>
  <w:style w:type="paragraph" w:styleId="Footer">
    <w:name w:val="footer"/>
    <w:basedOn w:val="Normal"/>
    <w:link w:val="Foot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fl.edu/mission-and-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hcc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Sundown, Pam</cp:lastModifiedBy>
  <cp:revision>2</cp:revision>
  <dcterms:created xsi:type="dcterms:W3CDTF">2021-09-09T12:19:00Z</dcterms:created>
  <dcterms:modified xsi:type="dcterms:W3CDTF">2021-09-09T12:19:00Z</dcterms:modified>
</cp:coreProperties>
</file>